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8E0DD" w14:textId="77777777" w:rsidR="00F87E47" w:rsidRDefault="00F87E47">
      <w:pPr>
        <w:rPr>
          <w:rFonts w:hint="eastAsia"/>
        </w:rPr>
      </w:pPr>
    </w:p>
    <w:p w14:paraId="4A6BA0CA" w14:textId="77777777" w:rsidR="00F87E47" w:rsidRDefault="00F87E47">
      <w:pPr>
        <w:rPr>
          <w:rFonts w:hint="eastAsia"/>
        </w:rPr>
      </w:pPr>
      <w:r>
        <w:rPr>
          <w:rFonts w:hint="eastAsia"/>
        </w:rPr>
        <w:t>拼音 nei 查字典：开启汉字学习的新篇章</w:t>
      </w:r>
    </w:p>
    <w:p w14:paraId="2622268D" w14:textId="77777777" w:rsidR="00F87E47" w:rsidRDefault="00F87E47">
      <w:pPr>
        <w:rPr>
          <w:rFonts w:hint="eastAsia"/>
        </w:rPr>
      </w:pPr>
      <w:r>
        <w:rPr>
          <w:rFonts w:hint="eastAsia"/>
        </w:rPr>
        <w:t>在汉字的学习过程中，我们常常会遇到不认识的字或者对某些字的发音、意义和用法感到困惑。这时，使用“拼音 nei 查字典”就显得尤为重要了。这个方法不仅能够帮助我们快速找到想要了解的汉字信息，还能极大地提升我们的汉字学习效率。</w:t>
      </w:r>
    </w:p>
    <w:p w14:paraId="7EDE26A4" w14:textId="77777777" w:rsidR="00F87E47" w:rsidRDefault="00F87E47">
      <w:pPr>
        <w:rPr>
          <w:rFonts w:hint="eastAsia"/>
        </w:rPr>
      </w:pPr>
    </w:p>
    <w:p w14:paraId="042886E4" w14:textId="77777777" w:rsidR="00F87E47" w:rsidRDefault="00F87E47">
      <w:pPr>
        <w:rPr>
          <w:rFonts w:hint="eastAsia"/>
        </w:rPr>
      </w:pPr>
    </w:p>
    <w:p w14:paraId="17540F36" w14:textId="77777777" w:rsidR="00F87E47" w:rsidRDefault="00F87E47">
      <w:pPr>
        <w:rPr>
          <w:rFonts w:hint="eastAsia"/>
        </w:rPr>
      </w:pPr>
      <w:r>
        <w:rPr>
          <w:rFonts w:hint="eastAsia"/>
        </w:rPr>
        <w:t>什么是“拼音 nei 查字典”？</w:t>
      </w:r>
    </w:p>
    <w:p w14:paraId="2C25584D" w14:textId="77777777" w:rsidR="00F87E47" w:rsidRDefault="00F87E47">
      <w:pPr>
        <w:rPr>
          <w:rFonts w:hint="eastAsia"/>
        </w:rPr>
      </w:pPr>
      <w:r>
        <w:rPr>
          <w:rFonts w:hint="eastAsia"/>
        </w:rPr>
        <w:t>“拼音 nei 查字典”指的是通过输入汉字的拼音来查找字典中对应汉字的一种查询方式。“nei”在这里并不是一个具体的拼音，而是用来表示这种方法的代称。当我们不确定某个字的写法或想深入了解其含义时，可以通过该字的拼音进行搜索，从而获得详细的解释、例句以及相关的文化背景知识。</w:t>
      </w:r>
    </w:p>
    <w:p w14:paraId="75714751" w14:textId="77777777" w:rsidR="00F87E47" w:rsidRDefault="00F87E47">
      <w:pPr>
        <w:rPr>
          <w:rFonts w:hint="eastAsia"/>
        </w:rPr>
      </w:pPr>
    </w:p>
    <w:p w14:paraId="7E4A6E70" w14:textId="77777777" w:rsidR="00F87E47" w:rsidRDefault="00F87E47">
      <w:pPr>
        <w:rPr>
          <w:rFonts w:hint="eastAsia"/>
        </w:rPr>
      </w:pPr>
    </w:p>
    <w:p w14:paraId="10370D0E" w14:textId="77777777" w:rsidR="00F87E47" w:rsidRDefault="00F87E47">
      <w:pPr>
        <w:rPr>
          <w:rFonts w:hint="eastAsia"/>
        </w:rPr>
      </w:pPr>
      <w:r>
        <w:rPr>
          <w:rFonts w:hint="eastAsia"/>
        </w:rPr>
        <w:t>为什么选择“拼音 nei 查字典”？</w:t>
      </w:r>
    </w:p>
    <w:p w14:paraId="36FB3BB3" w14:textId="77777777" w:rsidR="00F87E47" w:rsidRDefault="00F87E47">
      <w:pPr>
        <w:rPr>
          <w:rFonts w:hint="eastAsia"/>
        </w:rPr>
      </w:pPr>
      <w:r>
        <w:rPr>
          <w:rFonts w:hint="eastAsia"/>
        </w:rPr>
        <w:t>与传统的翻阅纸质字典相比，“拼音 nei 查字典”更加便捷高效。特别是在数字化时代，我们可以随时随地利用手机、电脑等设备上的电子字典软件进行查询。这不仅节省了时间，还使得学习变得更加灵活多样。电子字典通常还会提供语音朗读功能，有助于提高学习者的听力和发音准确性。</w:t>
      </w:r>
    </w:p>
    <w:p w14:paraId="030A7233" w14:textId="77777777" w:rsidR="00F87E47" w:rsidRDefault="00F87E47">
      <w:pPr>
        <w:rPr>
          <w:rFonts w:hint="eastAsia"/>
        </w:rPr>
      </w:pPr>
    </w:p>
    <w:p w14:paraId="1F628095" w14:textId="77777777" w:rsidR="00F87E47" w:rsidRDefault="00F87E47">
      <w:pPr>
        <w:rPr>
          <w:rFonts w:hint="eastAsia"/>
        </w:rPr>
      </w:pPr>
    </w:p>
    <w:p w14:paraId="073C914B" w14:textId="77777777" w:rsidR="00F87E47" w:rsidRDefault="00F87E47">
      <w:pPr>
        <w:rPr>
          <w:rFonts w:hint="eastAsia"/>
        </w:rPr>
      </w:pPr>
      <w:r>
        <w:rPr>
          <w:rFonts w:hint="eastAsia"/>
        </w:rPr>
        <w:t>如何有效使用“拼音 nei 查字典”？</w:t>
      </w:r>
    </w:p>
    <w:p w14:paraId="30B2657A" w14:textId="77777777" w:rsidR="00F87E47" w:rsidRDefault="00F87E47">
      <w:pPr>
        <w:rPr>
          <w:rFonts w:hint="eastAsia"/>
        </w:rPr>
      </w:pPr>
      <w:r>
        <w:rPr>
          <w:rFonts w:hint="eastAsia"/>
        </w:rPr>
        <w:t>要确保自己准确知道目标汉字的拼音，包括声调。接着，在电子字典的搜索栏中输入该拼音，并从显示的结果列表中找到对应的汉字。值得注意的是，由于汉语中存在大量同音字，因此在选择时需要结合上下文或者查看每个选项的具体释义来确定正确的汉字。别忘了仔细阅读所选汉字的所有相关信息，以便全面掌握。</w:t>
      </w:r>
    </w:p>
    <w:p w14:paraId="60193D2D" w14:textId="77777777" w:rsidR="00F87E47" w:rsidRDefault="00F87E47">
      <w:pPr>
        <w:rPr>
          <w:rFonts w:hint="eastAsia"/>
        </w:rPr>
      </w:pPr>
    </w:p>
    <w:p w14:paraId="76705402" w14:textId="77777777" w:rsidR="00F87E47" w:rsidRDefault="00F87E47">
      <w:pPr>
        <w:rPr>
          <w:rFonts w:hint="eastAsia"/>
        </w:rPr>
      </w:pPr>
    </w:p>
    <w:p w14:paraId="7CD156D4" w14:textId="77777777" w:rsidR="00F87E47" w:rsidRDefault="00F87E47">
      <w:pPr>
        <w:rPr>
          <w:rFonts w:hint="eastAsia"/>
        </w:rPr>
      </w:pPr>
      <w:r>
        <w:rPr>
          <w:rFonts w:hint="eastAsia"/>
        </w:rPr>
        <w:t>“拼音 nei 查字典”的优势与挑战</w:t>
      </w:r>
    </w:p>
    <w:p w14:paraId="327B3AC0" w14:textId="77777777" w:rsidR="00F87E47" w:rsidRDefault="00F87E47">
      <w:pPr>
        <w:rPr>
          <w:rFonts w:hint="eastAsia"/>
        </w:rPr>
      </w:pPr>
      <w:r>
        <w:rPr>
          <w:rFonts w:hint="eastAsia"/>
        </w:rPr>
        <w:t>尽管“拼音 nei 查字典”带来了许多便利，但它也面临着一些挑战。例如，对于方言区</w:t>
      </w:r>
      <w:r>
        <w:rPr>
          <w:rFonts w:hint="eastAsia"/>
        </w:rPr>
        <w:lastRenderedPageBreak/>
        <w:t>的学习者来说，可能难以准确发出标准普通话的音节；部分生僻字由于使用频率低，可能在一些电子字典中找不到完整的解释。然而，随着技术的发展，这些问题正在逐步得到解决，如智能语音识别技术的进步以及在线数据库的不断扩充等。</w:t>
      </w:r>
    </w:p>
    <w:p w14:paraId="092402E5" w14:textId="77777777" w:rsidR="00F87E47" w:rsidRDefault="00F87E47">
      <w:pPr>
        <w:rPr>
          <w:rFonts w:hint="eastAsia"/>
        </w:rPr>
      </w:pPr>
    </w:p>
    <w:p w14:paraId="35508647" w14:textId="77777777" w:rsidR="00F87E47" w:rsidRDefault="00F87E47">
      <w:pPr>
        <w:rPr>
          <w:rFonts w:hint="eastAsia"/>
        </w:rPr>
      </w:pPr>
    </w:p>
    <w:p w14:paraId="387F763B" w14:textId="77777777" w:rsidR="00F87E47" w:rsidRDefault="00F87E47">
      <w:pPr>
        <w:rPr>
          <w:rFonts w:hint="eastAsia"/>
        </w:rPr>
      </w:pPr>
      <w:r>
        <w:rPr>
          <w:rFonts w:hint="eastAsia"/>
        </w:rPr>
        <w:t>最后的总结</w:t>
      </w:r>
    </w:p>
    <w:p w14:paraId="29F1C7CB" w14:textId="77777777" w:rsidR="00F87E47" w:rsidRDefault="00F87E47">
      <w:pPr>
        <w:rPr>
          <w:rFonts w:hint="eastAsia"/>
        </w:rPr>
      </w:pPr>
      <w:r>
        <w:rPr>
          <w:rFonts w:hint="eastAsia"/>
        </w:rPr>
        <w:t>“拼音 nei 查字典”为汉字学习者提供了一个便捷而有效的工具。它不仅可以帮助我们更好地理解和记忆汉字，而且还能促进文化交流和语言能力的提升。希望每位学习者都能善用这一工具，让汉字学习之路越走越宽广。</w:t>
      </w:r>
    </w:p>
    <w:p w14:paraId="4C35EF0C" w14:textId="77777777" w:rsidR="00F87E47" w:rsidRDefault="00F87E47">
      <w:pPr>
        <w:rPr>
          <w:rFonts w:hint="eastAsia"/>
        </w:rPr>
      </w:pPr>
    </w:p>
    <w:p w14:paraId="12F380EE" w14:textId="77777777" w:rsidR="00F87E47" w:rsidRDefault="00F87E47">
      <w:pPr>
        <w:rPr>
          <w:rFonts w:hint="eastAsia"/>
        </w:rPr>
      </w:pPr>
    </w:p>
    <w:p w14:paraId="5073CF88" w14:textId="77777777" w:rsidR="00F87E47" w:rsidRDefault="00F87E47">
      <w:pPr>
        <w:rPr>
          <w:rFonts w:hint="eastAsia"/>
        </w:rPr>
      </w:pPr>
      <w:r>
        <w:rPr>
          <w:rFonts w:hint="eastAsia"/>
        </w:rPr>
        <w:t>本文是由每日作文网(2345lzwz.com)为大家创作</w:t>
      </w:r>
    </w:p>
    <w:p w14:paraId="62717DEC" w14:textId="22A5DF4A" w:rsidR="0070562A" w:rsidRDefault="0070562A"/>
    <w:sectPr w:rsidR="007056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62A"/>
    <w:rsid w:val="000F3509"/>
    <w:rsid w:val="0070562A"/>
    <w:rsid w:val="00F87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99C1B4-7EE3-4F46-925C-63319423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56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56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56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56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56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56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56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56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56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56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56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56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562A"/>
    <w:rPr>
      <w:rFonts w:cstheme="majorBidi"/>
      <w:color w:val="2F5496" w:themeColor="accent1" w:themeShade="BF"/>
      <w:sz w:val="28"/>
      <w:szCs w:val="28"/>
    </w:rPr>
  </w:style>
  <w:style w:type="character" w:customStyle="1" w:styleId="50">
    <w:name w:val="标题 5 字符"/>
    <w:basedOn w:val="a0"/>
    <w:link w:val="5"/>
    <w:uiPriority w:val="9"/>
    <w:semiHidden/>
    <w:rsid w:val="0070562A"/>
    <w:rPr>
      <w:rFonts w:cstheme="majorBidi"/>
      <w:color w:val="2F5496" w:themeColor="accent1" w:themeShade="BF"/>
      <w:sz w:val="24"/>
    </w:rPr>
  </w:style>
  <w:style w:type="character" w:customStyle="1" w:styleId="60">
    <w:name w:val="标题 6 字符"/>
    <w:basedOn w:val="a0"/>
    <w:link w:val="6"/>
    <w:uiPriority w:val="9"/>
    <w:semiHidden/>
    <w:rsid w:val="0070562A"/>
    <w:rPr>
      <w:rFonts w:cstheme="majorBidi"/>
      <w:b/>
      <w:bCs/>
      <w:color w:val="2F5496" w:themeColor="accent1" w:themeShade="BF"/>
    </w:rPr>
  </w:style>
  <w:style w:type="character" w:customStyle="1" w:styleId="70">
    <w:name w:val="标题 7 字符"/>
    <w:basedOn w:val="a0"/>
    <w:link w:val="7"/>
    <w:uiPriority w:val="9"/>
    <w:semiHidden/>
    <w:rsid w:val="0070562A"/>
    <w:rPr>
      <w:rFonts w:cstheme="majorBidi"/>
      <w:b/>
      <w:bCs/>
      <w:color w:val="595959" w:themeColor="text1" w:themeTint="A6"/>
    </w:rPr>
  </w:style>
  <w:style w:type="character" w:customStyle="1" w:styleId="80">
    <w:name w:val="标题 8 字符"/>
    <w:basedOn w:val="a0"/>
    <w:link w:val="8"/>
    <w:uiPriority w:val="9"/>
    <w:semiHidden/>
    <w:rsid w:val="0070562A"/>
    <w:rPr>
      <w:rFonts w:cstheme="majorBidi"/>
      <w:color w:val="595959" w:themeColor="text1" w:themeTint="A6"/>
    </w:rPr>
  </w:style>
  <w:style w:type="character" w:customStyle="1" w:styleId="90">
    <w:name w:val="标题 9 字符"/>
    <w:basedOn w:val="a0"/>
    <w:link w:val="9"/>
    <w:uiPriority w:val="9"/>
    <w:semiHidden/>
    <w:rsid w:val="0070562A"/>
    <w:rPr>
      <w:rFonts w:eastAsiaTheme="majorEastAsia" w:cstheme="majorBidi"/>
      <w:color w:val="595959" w:themeColor="text1" w:themeTint="A6"/>
    </w:rPr>
  </w:style>
  <w:style w:type="paragraph" w:styleId="a3">
    <w:name w:val="Title"/>
    <w:basedOn w:val="a"/>
    <w:next w:val="a"/>
    <w:link w:val="a4"/>
    <w:uiPriority w:val="10"/>
    <w:qFormat/>
    <w:rsid w:val="007056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56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56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56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562A"/>
    <w:pPr>
      <w:spacing w:before="160"/>
      <w:jc w:val="center"/>
    </w:pPr>
    <w:rPr>
      <w:i/>
      <w:iCs/>
      <w:color w:val="404040" w:themeColor="text1" w:themeTint="BF"/>
    </w:rPr>
  </w:style>
  <w:style w:type="character" w:customStyle="1" w:styleId="a8">
    <w:name w:val="引用 字符"/>
    <w:basedOn w:val="a0"/>
    <w:link w:val="a7"/>
    <w:uiPriority w:val="29"/>
    <w:rsid w:val="0070562A"/>
    <w:rPr>
      <w:i/>
      <w:iCs/>
      <w:color w:val="404040" w:themeColor="text1" w:themeTint="BF"/>
    </w:rPr>
  </w:style>
  <w:style w:type="paragraph" w:styleId="a9">
    <w:name w:val="List Paragraph"/>
    <w:basedOn w:val="a"/>
    <w:uiPriority w:val="34"/>
    <w:qFormat/>
    <w:rsid w:val="0070562A"/>
    <w:pPr>
      <w:ind w:left="720"/>
      <w:contextualSpacing/>
    </w:pPr>
  </w:style>
  <w:style w:type="character" w:styleId="aa">
    <w:name w:val="Intense Emphasis"/>
    <w:basedOn w:val="a0"/>
    <w:uiPriority w:val="21"/>
    <w:qFormat/>
    <w:rsid w:val="0070562A"/>
    <w:rPr>
      <w:i/>
      <w:iCs/>
      <w:color w:val="2F5496" w:themeColor="accent1" w:themeShade="BF"/>
    </w:rPr>
  </w:style>
  <w:style w:type="paragraph" w:styleId="ab">
    <w:name w:val="Intense Quote"/>
    <w:basedOn w:val="a"/>
    <w:next w:val="a"/>
    <w:link w:val="ac"/>
    <w:uiPriority w:val="30"/>
    <w:qFormat/>
    <w:rsid w:val="007056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562A"/>
    <w:rPr>
      <w:i/>
      <w:iCs/>
      <w:color w:val="2F5496" w:themeColor="accent1" w:themeShade="BF"/>
    </w:rPr>
  </w:style>
  <w:style w:type="character" w:styleId="ad">
    <w:name w:val="Intense Reference"/>
    <w:basedOn w:val="a0"/>
    <w:uiPriority w:val="32"/>
    <w:qFormat/>
    <w:rsid w:val="007056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